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ascii="宋体" w:hAnsi="宋体" w:eastAsia="宋体"/>
          <w:sz w:val="48"/>
          <w:szCs w:val="48"/>
        </w:rPr>
        <w:t>山东农业大学科技特派员申请登记表</w:t>
      </w:r>
    </w:p>
    <w:p>
      <w:pPr>
        <w:widowControl/>
        <w:jc w:val="left"/>
        <w:rPr>
          <w:rFonts w:hAnsi="宋体" w:cs="宋体"/>
          <w:vanish/>
          <w:kern w:val="0"/>
          <w:sz w:val="28"/>
          <w:szCs w:val="24"/>
        </w:rPr>
      </w:pP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685"/>
        <w:gridCol w:w="2000"/>
        <w:gridCol w:w="1726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00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2494" w:type="dxa"/>
            <w:vAlign w:val="center"/>
          </w:tcPr>
          <w:p>
            <w:pPr>
              <w:spacing w:after="100" w:afterAutospacing="1"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200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94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200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专业领域</w:t>
            </w:r>
          </w:p>
        </w:tc>
        <w:tc>
          <w:tcPr>
            <w:tcW w:w="2494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  <w:tc>
          <w:tcPr>
            <w:tcW w:w="200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94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</w:t>
            </w:r>
            <w:r>
              <w:rPr>
                <w:rFonts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mail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服务对象</w:t>
            </w: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服务区县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服务企业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址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0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94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ind w:left="210" w:left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spacing w:line="0" w:lineRule="atLeast"/>
              <w:ind w:left="210" w:leftChars="100"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服务内容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7905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学院：（公章）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人事部门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90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ind w:firstLine="45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45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firstLine="45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部门：（公章）</w:t>
            </w:r>
          </w:p>
          <w:p>
            <w:pPr>
              <w:adjustRightInd w:val="0"/>
              <w:snapToGrid w:val="0"/>
              <w:spacing w:line="0" w:lineRule="atLeast"/>
              <w:ind w:firstLine="45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社会合作与成果转化处意见</w:t>
            </w:r>
          </w:p>
        </w:tc>
        <w:tc>
          <w:tcPr>
            <w:tcW w:w="790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ind w:firstLine="45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5367" w:firstLineChars="191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firstLine="5367" w:firstLineChars="191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部门：（公章）</w:t>
            </w:r>
          </w:p>
          <w:p>
            <w:pPr>
              <w:adjustRightInd w:val="0"/>
              <w:snapToGrid w:val="0"/>
              <w:spacing w:line="0" w:lineRule="atLeast"/>
              <w:ind w:firstLine="45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sz w:val="28"/>
        </w:rPr>
      </w:pPr>
    </w:p>
    <w:sectPr>
      <w:foot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D158D1-79FA-469A-98CB-32CE740683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0214937-D9F7-4CFA-BC7D-23CAF4CA41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1ECE02-175A-46CA-9920-BCD544F7B1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MDM0NTFmOTUzYzFiMDViODI1ZWM0MzI2NWVhNzUifQ=="/>
    <w:docVar w:name="KSO_WPS_MARK_KEY" w:val="01a1236c-07e9-4e7f-b981-c356916c8d7f"/>
  </w:docVars>
  <w:rsids>
    <w:rsidRoot w:val="009F248C"/>
    <w:rsid w:val="000408DE"/>
    <w:rsid w:val="00064711"/>
    <w:rsid w:val="00083525"/>
    <w:rsid w:val="000867C2"/>
    <w:rsid w:val="000B686C"/>
    <w:rsid w:val="000C3839"/>
    <w:rsid w:val="000E5339"/>
    <w:rsid w:val="001232D5"/>
    <w:rsid w:val="00125370"/>
    <w:rsid w:val="001472E2"/>
    <w:rsid w:val="00157C94"/>
    <w:rsid w:val="00176528"/>
    <w:rsid w:val="001C0E4C"/>
    <w:rsid w:val="00213B71"/>
    <w:rsid w:val="002239F4"/>
    <w:rsid w:val="0023637F"/>
    <w:rsid w:val="00253ABD"/>
    <w:rsid w:val="002750C8"/>
    <w:rsid w:val="00294FC5"/>
    <w:rsid w:val="00295959"/>
    <w:rsid w:val="002C4C39"/>
    <w:rsid w:val="00306F68"/>
    <w:rsid w:val="00310B20"/>
    <w:rsid w:val="00362C49"/>
    <w:rsid w:val="00381475"/>
    <w:rsid w:val="00396202"/>
    <w:rsid w:val="00397B86"/>
    <w:rsid w:val="003C5DD0"/>
    <w:rsid w:val="003E4992"/>
    <w:rsid w:val="003F5F50"/>
    <w:rsid w:val="00423E43"/>
    <w:rsid w:val="0044622D"/>
    <w:rsid w:val="00464D34"/>
    <w:rsid w:val="004843FC"/>
    <w:rsid w:val="004E5E46"/>
    <w:rsid w:val="00550795"/>
    <w:rsid w:val="00560860"/>
    <w:rsid w:val="00582F71"/>
    <w:rsid w:val="005A0537"/>
    <w:rsid w:val="005A6252"/>
    <w:rsid w:val="005D6032"/>
    <w:rsid w:val="005E147C"/>
    <w:rsid w:val="00600503"/>
    <w:rsid w:val="006077E1"/>
    <w:rsid w:val="006218F8"/>
    <w:rsid w:val="00653270"/>
    <w:rsid w:val="006655F5"/>
    <w:rsid w:val="006D747D"/>
    <w:rsid w:val="00723F01"/>
    <w:rsid w:val="007601AC"/>
    <w:rsid w:val="00777180"/>
    <w:rsid w:val="00820AA3"/>
    <w:rsid w:val="00831306"/>
    <w:rsid w:val="00835769"/>
    <w:rsid w:val="008358F2"/>
    <w:rsid w:val="00865E67"/>
    <w:rsid w:val="00873E2F"/>
    <w:rsid w:val="008C0E77"/>
    <w:rsid w:val="008C5787"/>
    <w:rsid w:val="008C605E"/>
    <w:rsid w:val="008D2CDD"/>
    <w:rsid w:val="008E0116"/>
    <w:rsid w:val="008E2F18"/>
    <w:rsid w:val="008E50D1"/>
    <w:rsid w:val="00956F87"/>
    <w:rsid w:val="00962B55"/>
    <w:rsid w:val="00972A2F"/>
    <w:rsid w:val="00986AC4"/>
    <w:rsid w:val="009D20CD"/>
    <w:rsid w:val="009D5623"/>
    <w:rsid w:val="009E36E6"/>
    <w:rsid w:val="009F248C"/>
    <w:rsid w:val="00A05B20"/>
    <w:rsid w:val="00A13899"/>
    <w:rsid w:val="00A26DD7"/>
    <w:rsid w:val="00A34FA6"/>
    <w:rsid w:val="00A373BF"/>
    <w:rsid w:val="00AA077A"/>
    <w:rsid w:val="00AC794E"/>
    <w:rsid w:val="00AE578C"/>
    <w:rsid w:val="00AE69C4"/>
    <w:rsid w:val="00B43E2D"/>
    <w:rsid w:val="00B84533"/>
    <w:rsid w:val="00BC2A37"/>
    <w:rsid w:val="00BC70F6"/>
    <w:rsid w:val="00BF09E6"/>
    <w:rsid w:val="00BF499D"/>
    <w:rsid w:val="00C242FD"/>
    <w:rsid w:val="00C33456"/>
    <w:rsid w:val="00C36440"/>
    <w:rsid w:val="00C54B4A"/>
    <w:rsid w:val="00CA212F"/>
    <w:rsid w:val="00CA7F40"/>
    <w:rsid w:val="00CC3576"/>
    <w:rsid w:val="00CD3CA2"/>
    <w:rsid w:val="00CE48EC"/>
    <w:rsid w:val="00CE5374"/>
    <w:rsid w:val="00CE6EA8"/>
    <w:rsid w:val="00D45C87"/>
    <w:rsid w:val="00D74144"/>
    <w:rsid w:val="00D87C88"/>
    <w:rsid w:val="00D92616"/>
    <w:rsid w:val="00DD5DF2"/>
    <w:rsid w:val="00DE19E2"/>
    <w:rsid w:val="00DE25C3"/>
    <w:rsid w:val="00E15DA9"/>
    <w:rsid w:val="00E16612"/>
    <w:rsid w:val="00E244D5"/>
    <w:rsid w:val="00E820AE"/>
    <w:rsid w:val="00E9017D"/>
    <w:rsid w:val="00EB09B4"/>
    <w:rsid w:val="00F3353E"/>
    <w:rsid w:val="00F36ABB"/>
    <w:rsid w:val="00F4484C"/>
    <w:rsid w:val="00F478D8"/>
    <w:rsid w:val="00F508E3"/>
    <w:rsid w:val="00F61730"/>
    <w:rsid w:val="00FC27BC"/>
    <w:rsid w:val="03D35E89"/>
    <w:rsid w:val="1FC23B64"/>
    <w:rsid w:val="4A964F8D"/>
    <w:rsid w:val="7C44273C"/>
    <w:rsid w:val="7D763BE1"/>
    <w:rsid w:val="BAF7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134</Characters>
  <Lines>3</Lines>
  <Paragraphs>1</Paragraphs>
  <TotalTime>1</TotalTime>
  <ScaleCrop>false</ScaleCrop>
  <LinksUpToDate>false</LinksUpToDate>
  <CharactersWithSpaces>475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2019-06-21T01:06:00Z</dcterms:created>
  <dc:creator>vcc</dc:creator>
  <cp:lastModifiedBy>god's boy</cp:lastModifiedBy>
  <dcterms:modified xsi:type="dcterms:W3CDTF">2025-03-10T03:10:08Z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647C734DA9CD4C25B97E209263E7DEBD</vt:lpwstr>
  </property>
</Properties>
</file>